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285"/>
        <w:gridCol w:w="6497"/>
      </w:tblGrid>
      <w:tr w:rsidR="00465C97" w:rsidTr="722568A7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722568A7" w14:paraId="2213077F" w14:textId="77777777">
        <w:trPr>
          <w:trHeight w:val="1667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F08DB" w:rsidP="008F08DB" w:rsidRDefault="007C211E" w14:paraId="0CB12B33" w14:textId="4A2957CD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D54D52">
              <w:rPr>
                <w:b/>
                <w:bCs/>
              </w:rPr>
              <w:t>2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8F08DB" w:rsidR="008F08DB">
              <w:rPr>
                <w:b/>
                <w:bCs/>
              </w:rPr>
              <w:t>PS 8100</w:t>
            </w:r>
          </w:p>
          <w:p w:rsidR="00283392" w:rsidP="00283392" w:rsidRDefault="00283392" w14:paraId="2C4CE3D1" w14:textId="77777777">
            <w:pPr>
              <w:spacing w:before="1"/>
              <w:ind w:right="744"/>
              <w:jc w:val="both"/>
            </w:pPr>
            <w:r w:rsidRPr="00283392">
              <w:t xml:space="preserve">Bude stávající rozvodna R21 (nově značená R22) připojena do SCADA (nový ŘS) pomocí protokolu IEC 61850 a tudíž má být dovybavena komunikačními zařízeními (požadavek není uveden v D.2.2.1.02_Technická specifikace na rozdíl od např. R23). </w:t>
            </w:r>
          </w:p>
          <w:p w:rsidRPr="00283392" w:rsidR="00283392" w:rsidP="00283392" w:rsidRDefault="00283392" w14:paraId="1C6D387F" w14:textId="77777777">
            <w:pPr>
              <w:spacing w:before="1"/>
              <w:ind w:right="744"/>
              <w:jc w:val="both"/>
            </w:pPr>
          </w:p>
          <w:p w:rsidRPr="00D45049" w:rsidR="0049589B" w:rsidP="00283392" w:rsidRDefault="00283392" w14:paraId="2034BBBD" w14:textId="1CCC8F70">
            <w:pPr>
              <w:spacing w:before="1"/>
              <w:ind w:right="744"/>
              <w:jc w:val="both"/>
            </w:pPr>
            <w:r w:rsidRPr="00283392">
              <w:rPr>
                <w:b/>
                <w:bCs/>
              </w:rPr>
              <w:t>Žádáme zadavatele o vyjasnění.</w:t>
            </w:r>
          </w:p>
        </w:tc>
      </w:tr>
      <w:tr w:rsidR="00A92B70" w:rsidTr="722568A7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722568A7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6F5281" w14:paraId="025AF692" w14:textId="1697409F">
            <w:pPr>
              <w:jc w:val="center"/>
              <w:rPr>
                <w:b/>
                <w:bCs/>
              </w:rPr>
            </w:pPr>
            <w:r w:rsidRPr="006F5281">
              <w:rPr>
                <w:b/>
                <w:bCs/>
              </w:rPr>
              <w:t>Odpověď zadavatele</w:t>
            </w:r>
          </w:p>
        </w:tc>
      </w:tr>
      <w:tr w:rsidR="00820057" w:rsidTr="722568A7" w14:paraId="55A865C8" w14:textId="77777777">
        <w:trPr>
          <w:trHeight w:val="567"/>
        </w:trPr>
        <w:tc>
          <w:tcPr>
            <w:tcW w:w="9782" w:type="dxa"/>
            <w:gridSpan w:val="2"/>
            <w:shd w:val="clear" w:color="auto" w:fill="auto"/>
            <w:tcMar/>
            <w:vAlign w:val="center"/>
          </w:tcPr>
          <w:p w:rsidRPr="00F80380" w:rsidR="00AE5F0F" w:rsidP="00AE5F0F" w:rsidRDefault="00AE5F0F" w14:paraId="4A5507A8" w14:textId="4165022B">
            <w:pPr>
              <w:jc w:val="both"/>
              <w:rPr>
                <w:rFonts w:cs="Arial"/>
              </w:rPr>
            </w:pPr>
            <w:r w:rsidRPr="00F80380">
              <w:rPr>
                <w:rFonts w:cs="Arial"/>
              </w:rPr>
              <w:t>Ano, bude připojena. Doplněno do specifikace D.2.2.1.02_Technická specifikace</w:t>
            </w:r>
            <w:r w:rsidRPr="00F80380" w:rsidR="00D31B26">
              <w:rPr>
                <w:rFonts w:cs="Arial"/>
              </w:rPr>
              <w:t>.</w:t>
            </w:r>
          </w:p>
          <w:p w:rsidRPr="00820057" w:rsidR="00820057" w:rsidP="00465C97" w:rsidRDefault="00820057" w14:paraId="54A4E9C1" w14:textId="5AD2E4EA">
            <w:pPr>
              <w:jc w:val="center"/>
              <w:rPr>
                <w:b/>
                <w:bCs/>
              </w:rPr>
            </w:pPr>
          </w:p>
        </w:tc>
      </w:tr>
      <w:tr w:rsidR="00465C97" w:rsidTr="722568A7" w14:paraId="2972FBC8" w14:textId="77777777">
        <w:trPr>
          <w:trHeight w:val="567"/>
        </w:trPr>
        <w:tc>
          <w:tcPr>
            <w:tcW w:w="328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497" w:type="dxa"/>
            <w:tcMar/>
            <w:vAlign w:val="center"/>
          </w:tcPr>
          <w:p w:rsidRPr="00D31B26" w:rsidR="00465C97" w:rsidP="00A92B70" w:rsidRDefault="00F80380" w14:paraId="4ED701F5" w14:textId="670FB8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465C97" w:rsidTr="722568A7" w14:paraId="725C6F24" w14:textId="77777777">
        <w:trPr>
          <w:trHeight w:val="567"/>
        </w:trPr>
        <w:tc>
          <w:tcPr>
            <w:tcW w:w="328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497" w:type="dxa"/>
            <w:tcBorders>
              <w:bottom w:val="single" w:color="auto" w:sz="4" w:space="0"/>
            </w:tcBorders>
            <w:tcMar/>
            <w:vAlign w:val="center"/>
          </w:tcPr>
          <w:p w:rsidRPr="00D31B26" w:rsidR="00465C97" w:rsidP="00A92B70" w:rsidRDefault="006F5281" w14:paraId="752A49C1" w14:textId="7832BBA9">
            <w:pPr>
              <w:rPr>
                <w:sz w:val="20"/>
                <w:szCs w:val="20"/>
              </w:rPr>
            </w:pPr>
            <w:r w:rsidRPr="00D31B26">
              <w:rPr>
                <w:sz w:val="20"/>
                <w:szCs w:val="20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6043" w:rsidP="00A92B70" w:rsidRDefault="00A06043" w14:paraId="6802D95D" w14:textId="77777777">
      <w:pPr>
        <w:spacing w:after="0" w:line="240" w:lineRule="auto"/>
      </w:pPr>
      <w:r>
        <w:separator/>
      </w:r>
    </w:p>
  </w:endnote>
  <w:endnote w:type="continuationSeparator" w:id="0">
    <w:p w:rsidR="00A06043" w:rsidP="00A92B70" w:rsidRDefault="00A06043" w14:paraId="1D68A0C9" w14:textId="77777777">
      <w:pPr>
        <w:spacing w:after="0" w:line="240" w:lineRule="auto"/>
      </w:pPr>
      <w:r>
        <w:continuationSeparator/>
      </w:r>
    </w:p>
  </w:endnote>
  <w:endnote w:type="continuationNotice" w:id="1">
    <w:p w:rsidR="00A06043" w:rsidRDefault="00A06043" w14:paraId="0BB5119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6043" w:rsidP="00A92B70" w:rsidRDefault="00A06043" w14:paraId="7FEA540E" w14:textId="77777777">
      <w:pPr>
        <w:spacing w:after="0" w:line="240" w:lineRule="auto"/>
      </w:pPr>
      <w:r>
        <w:separator/>
      </w:r>
    </w:p>
  </w:footnote>
  <w:footnote w:type="continuationSeparator" w:id="0">
    <w:p w:rsidR="00A06043" w:rsidP="00A92B70" w:rsidRDefault="00A06043" w14:paraId="4763FBFA" w14:textId="77777777">
      <w:pPr>
        <w:spacing w:after="0" w:line="240" w:lineRule="auto"/>
      </w:pPr>
      <w:r>
        <w:continuationSeparator/>
      </w:r>
    </w:p>
  </w:footnote>
  <w:footnote w:type="continuationNotice" w:id="1">
    <w:p w:rsidR="00A06043" w:rsidRDefault="00A06043" w14:paraId="15C077B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92B70" w:rsidP="00A92B70" w:rsidRDefault="00A92B70" w14:paraId="20DE484E" w14:textId="77777777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55E0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8F0"/>
    <w:rsid w:val="00203BF9"/>
    <w:rsid w:val="0020736D"/>
    <w:rsid w:val="002073E4"/>
    <w:rsid w:val="00210096"/>
    <w:rsid w:val="00211F2B"/>
    <w:rsid w:val="002137B4"/>
    <w:rsid w:val="00214929"/>
    <w:rsid w:val="002207B3"/>
    <w:rsid w:val="00230B4B"/>
    <w:rsid w:val="00244830"/>
    <w:rsid w:val="002529A2"/>
    <w:rsid w:val="00252E4C"/>
    <w:rsid w:val="0025304E"/>
    <w:rsid w:val="002533E9"/>
    <w:rsid w:val="00283392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34CE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4BA9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4F7A78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1C98"/>
    <w:rsid w:val="00574E6A"/>
    <w:rsid w:val="005768A1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5281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D7505"/>
    <w:rsid w:val="007E3037"/>
    <w:rsid w:val="007E3440"/>
    <w:rsid w:val="007E39F7"/>
    <w:rsid w:val="007E4697"/>
    <w:rsid w:val="007F1C86"/>
    <w:rsid w:val="007F36A8"/>
    <w:rsid w:val="008132C9"/>
    <w:rsid w:val="008145E7"/>
    <w:rsid w:val="00815596"/>
    <w:rsid w:val="00816742"/>
    <w:rsid w:val="00816F6F"/>
    <w:rsid w:val="00820057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4E4F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06043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402E9"/>
    <w:rsid w:val="00A43DA7"/>
    <w:rsid w:val="00A560DD"/>
    <w:rsid w:val="00A602D6"/>
    <w:rsid w:val="00A616D3"/>
    <w:rsid w:val="00A672B2"/>
    <w:rsid w:val="00A71E47"/>
    <w:rsid w:val="00A76F22"/>
    <w:rsid w:val="00A81756"/>
    <w:rsid w:val="00A87CD4"/>
    <w:rsid w:val="00A90957"/>
    <w:rsid w:val="00A917EB"/>
    <w:rsid w:val="00A92B70"/>
    <w:rsid w:val="00A961A7"/>
    <w:rsid w:val="00AA46BC"/>
    <w:rsid w:val="00AA57A7"/>
    <w:rsid w:val="00AA6B94"/>
    <w:rsid w:val="00AA7F1D"/>
    <w:rsid w:val="00AC40E6"/>
    <w:rsid w:val="00AC5607"/>
    <w:rsid w:val="00AD4850"/>
    <w:rsid w:val="00AD60D4"/>
    <w:rsid w:val="00AD6DC6"/>
    <w:rsid w:val="00AE176E"/>
    <w:rsid w:val="00AE58C3"/>
    <w:rsid w:val="00AE5F0F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678C1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6800"/>
    <w:rsid w:val="00CD7C02"/>
    <w:rsid w:val="00CE0EE4"/>
    <w:rsid w:val="00CE1AA5"/>
    <w:rsid w:val="00CE4381"/>
    <w:rsid w:val="00CE5EFC"/>
    <w:rsid w:val="00CF2766"/>
    <w:rsid w:val="00CF448F"/>
    <w:rsid w:val="00CF6608"/>
    <w:rsid w:val="00D01AA7"/>
    <w:rsid w:val="00D03B03"/>
    <w:rsid w:val="00D03E87"/>
    <w:rsid w:val="00D10142"/>
    <w:rsid w:val="00D217F3"/>
    <w:rsid w:val="00D31B26"/>
    <w:rsid w:val="00D447D0"/>
    <w:rsid w:val="00D45049"/>
    <w:rsid w:val="00D50A85"/>
    <w:rsid w:val="00D54D52"/>
    <w:rsid w:val="00D5569D"/>
    <w:rsid w:val="00D609BC"/>
    <w:rsid w:val="00D63DA7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4970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3C71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0380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C5114"/>
    <w:rsid w:val="00FD5769"/>
    <w:rsid w:val="00FE0583"/>
    <w:rsid w:val="00FE0A71"/>
    <w:rsid w:val="00FE1E63"/>
    <w:rsid w:val="00FE20EE"/>
    <w:rsid w:val="00FE6F50"/>
    <w:rsid w:val="13402EF5"/>
    <w:rsid w:val="15AB2DAA"/>
    <w:rsid w:val="4BE3F2D4"/>
    <w:rsid w:val="5D9E04A7"/>
    <w:rsid w:val="722568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FCDDF4D8-C3AB-4472-BE17-595D87BD6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BodyTextChar" w:customStyle="1">
    <w:name w:val="Body Text Char"/>
    <w:basedOn w:val="DefaultParagraphFont"/>
    <w:link w:val="Body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AE5F0F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19</revision>
  <dcterms:created xsi:type="dcterms:W3CDTF">2025-02-07T18:59:00.0000000Z</dcterms:created>
  <dcterms:modified xsi:type="dcterms:W3CDTF">2025-05-06T03:49:29.7636252Z</dcterms:modified>
</coreProperties>
</file>